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36" w:type="dxa"/>
        <w:tblLook w:val="04A0"/>
      </w:tblPr>
      <w:tblGrid>
        <w:gridCol w:w="5035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0D465B" w:rsidRDefault="00D96DED" w:rsidP="007B3D6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>Директору ТМК ОУ «Дудинская гимназия» Федоровой В.О.</w:t>
            </w:r>
          </w:p>
          <w:p w:rsidR="00D96DED" w:rsidRDefault="00D96DED" w:rsidP="007B3D6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DED" w:rsidRDefault="00D96DED" w:rsidP="007B3D6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D96DED" w:rsidRDefault="00D96DED" w:rsidP="007B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6DED" w:rsidRPr="002E70C3" w:rsidRDefault="00D96DED" w:rsidP="007B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96DED" w:rsidRPr="002E70C3" w:rsidRDefault="00D96DED" w:rsidP="007B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заявителя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либо уполномоченного заявителем 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основании доверенности представителя)</w:t>
            </w:r>
          </w:p>
          <w:p w:rsidR="00D96DED" w:rsidRPr="000D465B" w:rsidRDefault="00D96DED" w:rsidP="007B3D6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(ей) по адресу </w:t>
            </w:r>
          </w:p>
          <w:p w:rsidR="00D96DED" w:rsidRPr="002E70C3" w:rsidRDefault="00D96DED" w:rsidP="007B3D6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96DED" w:rsidRPr="002E70C3" w:rsidRDefault="00D96DED" w:rsidP="007B3D6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(почтовый адрес места жительства)</w:t>
            </w:r>
          </w:p>
          <w:p w:rsidR="00D96DED" w:rsidRPr="002E70C3" w:rsidRDefault="00D96DED" w:rsidP="007B3D6A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____________________</w:t>
            </w:r>
          </w:p>
        </w:tc>
      </w:tr>
    </w:tbl>
    <w:p w:rsidR="00D96DED" w:rsidRPr="002E70C3" w:rsidRDefault="00D96DED" w:rsidP="00D96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6DED" w:rsidRPr="000D465B" w:rsidRDefault="00D96DED" w:rsidP="00D96DED">
      <w:pPr>
        <w:spacing w:after="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Заявление об участии в индивидуальном отборе </w:t>
      </w:r>
      <w:r w:rsidRPr="000D465B">
        <w:rPr>
          <w:rFonts w:ascii="Times New Roman" w:hAnsi="Times New Roman" w:cs="Times New Roman"/>
          <w:sz w:val="24"/>
          <w:szCs w:val="24"/>
        </w:rPr>
        <w:t xml:space="preserve">для профильного обучения. </w:t>
      </w:r>
    </w:p>
    <w:p w:rsidR="00D96DED" w:rsidRPr="000D465B" w:rsidRDefault="00D96DED" w:rsidP="00D9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1. В соответствии с </w:t>
      </w:r>
      <w:hyperlink r:id="rId5" w:history="1">
        <w:r w:rsidRPr="000D465B">
          <w:rPr>
            <w:rFonts w:ascii="Times New Roman" w:hAnsi="Times New Roman"/>
            <w:color w:val="000000"/>
            <w:sz w:val="24"/>
            <w:szCs w:val="24"/>
          </w:rPr>
          <w:t>частью 5 статьи 67</w:t>
        </w:r>
      </w:hyperlink>
      <w:r w:rsidRPr="000D465B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hyperlink r:id="rId6" w:history="1">
        <w:r w:rsidRPr="000D465B">
          <w:rPr>
            <w:rFonts w:ascii="Times New Roman" w:hAnsi="Times New Roman"/>
            <w:color w:val="000000"/>
            <w:sz w:val="24"/>
            <w:szCs w:val="24"/>
          </w:rPr>
          <w:t>пунктом 3 статьи 11</w:t>
        </w:r>
      </w:hyperlink>
      <w:r w:rsidRPr="000D465B">
        <w:rPr>
          <w:rFonts w:ascii="Times New Roman" w:hAnsi="Times New Roman"/>
          <w:color w:val="000000"/>
          <w:sz w:val="24"/>
          <w:szCs w:val="24"/>
        </w:rPr>
        <w:t xml:space="preserve"> Закона Красноярского края от 26.06.2014 № 6-2519 «Об образовании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 xml:space="preserve">в Красноярском крае» прошу предоставить </w:t>
      </w:r>
    </w:p>
    <w:p w:rsidR="00D96DED" w:rsidRPr="002E70C3" w:rsidRDefault="00D96DED" w:rsidP="00D9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 (дата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 (место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(адрес места жительства,</w:t>
            </w:r>
            <w:r w:rsidRPr="002E70C3">
              <w:rPr>
                <w:color w:val="000000"/>
              </w:rPr>
              <w:t xml:space="preserve"> 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номер телефона, адрес электронной почты (при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4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выдавшего органа)</w:t>
            </w:r>
          </w:p>
        </w:tc>
      </w:tr>
    </w:tbl>
    <w:p w:rsidR="00D96DED" w:rsidRPr="000D465B" w:rsidRDefault="00D96DED" w:rsidP="00D96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465B">
        <w:rPr>
          <w:rFonts w:ascii="Times New Roman" w:hAnsi="Times New Roman"/>
          <w:bCs/>
          <w:color w:val="000000"/>
          <w:sz w:val="24"/>
          <w:szCs w:val="24"/>
        </w:rPr>
        <w:t>возможность участия в индивидуальном отборе для профильного обучения.</w:t>
      </w:r>
    </w:p>
    <w:p w:rsidR="00D96DED" w:rsidRPr="000D465B" w:rsidRDefault="00D96DED" w:rsidP="00D9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2. Для получения </w:t>
      </w:r>
      <w:r w:rsidRPr="0031081D">
        <w:rPr>
          <w:rFonts w:ascii="Times New Roman" w:hAnsi="Times New Roman" w:cs="Times New Roman"/>
          <w:color w:val="000000"/>
          <w:sz w:val="24"/>
          <w:szCs w:val="24"/>
        </w:rPr>
        <w:t>(подчеркнуть перечень предметов):</w:t>
      </w:r>
    </w:p>
    <w:tbl>
      <w:tblPr>
        <w:tblW w:w="0" w:type="auto"/>
        <w:tblInd w:w="108" w:type="dxa"/>
        <w:tblLook w:val="04A0"/>
      </w:tblPr>
      <w:tblGrid>
        <w:gridCol w:w="9247"/>
      </w:tblGrid>
      <w:tr w:rsidR="00D96DED" w:rsidRPr="000D465B" w:rsidTr="007B3D6A">
        <w:tc>
          <w:tcPr>
            <w:tcW w:w="9247" w:type="dxa"/>
            <w:shd w:val="clear" w:color="auto" w:fill="auto"/>
          </w:tcPr>
          <w:p w:rsidR="00D96DED" w:rsidRPr="000D465B" w:rsidRDefault="00D96DED" w:rsidP="007B3D6A">
            <w:pPr>
              <w:tabs>
                <w:tab w:val="left" w:pos="48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 общего образования в ______ классе для профильного обучения: </w:t>
            </w:r>
          </w:p>
          <w:p w:rsidR="00D96DED" w:rsidRDefault="00D96DED" w:rsidP="007B3D6A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          - математика;</w:t>
            </w:r>
          </w:p>
          <w:p w:rsidR="00D96DED" w:rsidRDefault="00D96DED" w:rsidP="007B3D6A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химия;</w:t>
            </w:r>
          </w:p>
          <w:p w:rsidR="00D96DED" w:rsidRDefault="00D96DED" w:rsidP="007B3D6A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биология;</w:t>
            </w:r>
          </w:p>
          <w:p w:rsidR="00D96DED" w:rsidRDefault="00D96DED" w:rsidP="007B3D6A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литература;</w:t>
            </w:r>
          </w:p>
          <w:p w:rsidR="00D96DED" w:rsidRDefault="00D96DED" w:rsidP="007B3D6A">
            <w:pPr>
              <w:pStyle w:val="a3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-обществознание;</w:t>
            </w:r>
          </w:p>
          <w:p w:rsidR="00D96DED" w:rsidRDefault="00D96DED" w:rsidP="007B3D6A">
            <w:pPr>
              <w:pStyle w:val="a3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-иностранный язык (английский);</w:t>
            </w:r>
          </w:p>
          <w:p w:rsidR="00D96DED" w:rsidRPr="0031081D" w:rsidRDefault="00D96DED" w:rsidP="007B3D6A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- информатика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</w:tc>
      </w:tr>
    </w:tbl>
    <w:p w:rsidR="00D96DED" w:rsidRPr="000D465B" w:rsidRDefault="00D96DED" w:rsidP="00D96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ab/>
      </w:r>
      <w:r w:rsidRPr="000D465B">
        <w:rPr>
          <w:rFonts w:ascii="Times New Roman" w:hAnsi="Times New Roman"/>
          <w:bCs/>
          <w:color w:val="000000"/>
          <w:sz w:val="24"/>
          <w:szCs w:val="24"/>
        </w:rPr>
        <w:t xml:space="preserve">3. Лица, к которым относится </w:t>
      </w:r>
      <w:r w:rsidRPr="000D465B">
        <w:rPr>
          <w:rFonts w:ascii="Times New Roman" w:hAnsi="Times New Roman"/>
          <w:color w:val="000000"/>
          <w:sz w:val="24"/>
          <w:szCs w:val="24"/>
        </w:rPr>
        <w:t>претендент на участие в индивидуальном отборе (нужное отметить знаком «</w:t>
      </w:r>
      <w:r w:rsidRPr="000D465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D465B">
        <w:rPr>
          <w:rFonts w:ascii="Times New Roman" w:hAnsi="Times New Roman"/>
          <w:color w:val="000000"/>
          <w:sz w:val="24"/>
          <w:szCs w:val="24"/>
        </w:rPr>
        <w:t>»):</w:t>
      </w:r>
    </w:p>
    <w:p w:rsidR="00D96DED" w:rsidRPr="000D465B" w:rsidRDefault="00D96DED" w:rsidP="00D96D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465B">
        <w:rPr>
          <w:rFonts w:ascii="Times New Roman" w:hAnsi="Times New Roman"/>
          <w:color w:val="000000"/>
          <w:sz w:val="24"/>
          <w:szCs w:val="24"/>
        </w:rPr>
        <w:t xml:space="preserve">лицо, обладающее правом на зачисление в классы с профильным обучением на основании индивидуального отбора, осуществляемого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>по критериям,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D55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учебных предметов или для</w:t>
      </w:r>
      <w:r w:rsidRPr="002E7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65B">
        <w:rPr>
          <w:rFonts w:ascii="Times New Roman" w:hAnsi="Times New Roman"/>
          <w:color w:val="000000"/>
          <w:sz w:val="24"/>
          <w:szCs w:val="24"/>
        </w:rPr>
        <w:t>профильного обучения, утвержденного Правительством Красноярского края (далее – Порядок);</w:t>
      </w:r>
      <w:proofErr w:type="gramEnd"/>
    </w:p>
    <w:p w:rsidR="00D96DED" w:rsidRPr="000D465B" w:rsidRDefault="00D96DED" w:rsidP="00D96DE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лицо, обладающее правом на зачисление в классы с профильным обучением на основании индивидуального отбора без учета критериев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>для осуществления индивидуального отбора, указанных в пункте 29 Порядка;</w:t>
      </w:r>
    </w:p>
    <w:p w:rsidR="00D96DED" w:rsidRPr="000D465B" w:rsidRDefault="00D96DED" w:rsidP="00D96DE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lastRenderedPageBreak/>
        <w:t xml:space="preserve">4. Сведения о родителе (ином законном представителе) участника индивидуального отбора: </w:t>
      </w:r>
    </w:p>
    <w:tbl>
      <w:tblPr>
        <w:tblW w:w="0" w:type="auto"/>
        <w:tblLook w:val="04A0"/>
      </w:tblPr>
      <w:tblGrid>
        <w:gridCol w:w="9571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  <w:proofErr w:type="gramEnd"/>
          </w:p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(дата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документа, удостоверяющего личность, серия и номер документа, дата выдачи, </w:t>
            </w:r>
            <w:proofErr w:type="gramEnd"/>
          </w:p>
          <w:p w:rsidR="00D96DED" w:rsidRPr="002E70C3" w:rsidRDefault="00D96DED" w:rsidP="007B3D6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выдавшего органа)</w:t>
            </w:r>
          </w:p>
        </w:tc>
      </w:tr>
    </w:tbl>
    <w:p w:rsidR="00D96DED" w:rsidRPr="000D465B" w:rsidRDefault="00D96DED" w:rsidP="00D96D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5. Сведения </w:t>
      </w:r>
      <w:r>
        <w:rPr>
          <w:rFonts w:ascii="Times New Roman" w:hAnsi="Times New Roman"/>
          <w:color w:val="000000"/>
          <w:sz w:val="24"/>
          <w:szCs w:val="24"/>
        </w:rPr>
        <w:t>о представителе по доверенности</w:t>
      </w:r>
      <w:r w:rsidRPr="000D465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9571"/>
      </w:tblGrid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  <w:proofErr w:type="gramEnd"/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(последнее 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(дата рождения)</w:t>
            </w:r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 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D96DED" w:rsidRPr="002E70C3" w:rsidTr="007B3D6A">
        <w:tc>
          <w:tcPr>
            <w:tcW w:w="9853" w:type="dxa"/>
            <w:shd w:val="clear" w:color="auto" w:fill="auto"/>
          </w:tcPr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D96DED" w:rsidRPr="002E70C3" w:rsidRDefault="00D96DED" w:rsidP="007B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выдавшего органа; наименование документа, подтверждающего полномочия представителя 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доверенности, номер документа, дата выдачи, наименование выдавшего органа)</w:t>
            </w:r>
          </w:p>
        </w:tc>
      </w:tr>
    </w:tbl>
    <w:p w:rsidR="00D96DED" w:rsidRPr="002E70C3" w:rsidRDefault="00D96DED" w:rsidP="00D96DED">
      <w:pPr>
        <w:spacing w:after="0" w:line="240" w:lineRule="auto"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D96DED" w:rsidRPr="000D465B" w:rsidRDefault="00D96DED" w:rsidP="00D9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>6. Уведомление о допуске или об отказе в допуске к индивидуальному отбору (нужное отметить знаком «</w:t>
      </w:r>
      <w:r w:rsidRPr="000D465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D465B">
        <w:rPr>
          <w:rFonts w:ascii="Times New Roman" w:hAnsi="Times New Roman"/>
          <w:color w:val="000000"/>
          <w:sz w:val="24"/>
          <w:szCs w:val="24"/>
        </w:rPr>
        <w:t>» с указанием реквизитов):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930"/>
      </w:tblGrid>
      <w:tr w:rsidR="00D96DED" w:rsidRPr="000D465B" w:rsidTr="007B3D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96DED" w:rsidRPr="00204261" w:rsidRDefault="00D96DED" w:rsidP="007B3D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D96DED" w:rsidRPr="00204261" w:rsidRDefault="00D96DED" w:rsidP="007B3D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по почтовому адресу</w:t>
            </w:r>
          </w:p>
        </w:tc>
      </w:tr>
      <w:tr w:rsidR="00D96DED" w:rsidRPr="000D465B" w:rsidTr="007B3D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96DED" w:rsidRPr="00204261" w:rsidRDefault="00D96DED" w:rsidP="007B3D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D96DED" w:rsidRPr="00204261" w:rsidRDefault="00D96DED" w:rsidP="007B3D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по адресу электронной почты</w:t>
            </w:r>
          </w:p>
        </w:tc>
      </w:tr>
      <w:tr w:rsidR="00D96DED" w:rsidRPr="000D465B" w:rsidTr="007B3D6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96DED" w:rsidRPr="00204261" w:rsidRDefault="00D96DED" w:rsidP="007B3D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D96DED" w:rsidRPr="00204261" w:rsidRDefault="00D96DED" w:rsidP="007B3D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в телефонном режиме</w:t>
            </w:r>
          </w:p>
        </w:tc>
      </w:tr>
    </w:tbl>
    <w:p w:rsidR="00D96DED" w:rsidRPr="000D465B" w:rsidRDefault="00D96DED" w:rsidP="00D96DE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</w:pPr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С Порядком ознакомле</w:t>
      </w:r>
      <w:proofErr w:type="gramStart"/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н(</w:t>
      </w:r>
      <w:proofErr w:type="gramEnd"/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а).</w:t>
      </w:r>
    </w:p>
    <w:p w:rsidR="00D96DED" w:rsidRPr="002E70C3" w:rsidRDefault="00D96DED" w:rsidP="00D9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2E70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_______________________________________________________________________, </w:t>
      </w:r>
    </w:p>
    <w:p w:rsidR="00D96DED" w:rsidRPr="002E70C3" w:rsidRDefault="00D96DED" w:rsidP="00D96DED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E70C3">
        <w:rPr>
          <w:rFonts w:ascii="Times New Roman" w:hAnsi="Times New Roman"/>
          <w:color w:val="000000"/>
          <w:sz w:val="20"/>
          <w:szCs w:val="20"/>
        </w:rPr>
        <w:t xml:space="preserve">(фамилия, имя, отчество (последнее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(далее – заявитель) </w:t>
      </w:r>
      <w:proofErr w:type="gramEnd"/>
    </w:p>
    <w:p w:rsidR="00D96DED" w:rsidRPr="00D96FBC" w:rsidRDefault="00D96DED" w:rsidP="00D96DED">
      <w:pPr>
        <w:tabs>
          <w:tab w:val="left" w:pos="31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FBC">
        <w:rPr>
          <w:rFonts w:ascii="Times New Roman" w:hAnsi="Times New Roman"/>
          <w:color w:val="000000"/>
          <w:sz w:val="24"/>
          <w:szCs w:val="24"/>
        </w:rPr>
        <w:t xml:space="preserve">в лице представителя заявителя по доверенности (если заявитель действует через представителя по доверенности): </w:t>
      </w:r>
    </w:p>
    <w:p w:rsidR="00D96DED" w:rsidRPr="002E70C3" w:rsidRDefault="00D96DED" w:rsidP="00D96DED">
      <w:pPr>
        <w:tabs>
          <w:tab w:val="left" w:pos="313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70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D96DED" w:rsidRPr="002E70C3" w:rsidRDefault="00D96DED" w:rsidP="00D96DED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E70C3">
        <w:rPr>
          <w:rFonts w:ascii="Times New Roman" w:hAnsi="Times New Roman"/>
          <w:color w:val="000000"/>
          <w:sz w:val="20"/>
          <w:szCs w:val="20"/>
        </w:rPr>
        <w:t>(фамилия, имя, отчество (последнее при наличии) представителя по доверенности)</w:t>
      </w:r>
    </w:p>
    <w:p w:rsidR="00D96DED" w:rsidRPr="002E70C3" w:rsidRDefault="00D96DED" w:rsidP="00D96DED">
      <w:pPr>
        <w:tabs>
          <w:tab w:val="left" w:pos="3131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12"/>
          <w:szCs w:val="20"/>
        </w:rPr>
      </w:pPr>
    </w:p>
    <w:p w:rsidR="00D96DED" w:rsidRPr="00D96FBC" w:rsidRDefault="00D96DED" w:rsidP="00D96DE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FBC">
        <w:rPr>
          <w:rFonts w:ascii="Times New Roman" w:hAnsi="Times New Roman"/>
          <w:color w:val="000000"/>
          <w:sz w:val="24"/>
          <w:szCs w:val="24"/>
        </w:rPr>
        <w:t xml:space="preserve">руководствуясь статьей 9 Федерального закона от 27.07.2006 № 152-ФЗ </w:t>
      </w:r>
      <w:r w:rsidRPr="00D96FBC">
        <w:rPr>
          <w:rFonts w:ascii="Times New Roman" w:hAnsi="Times New Roman"/>
          <w:color w:val="000000"/>
          <w:sz w:val="24"/>
          <w:szCs w:val="24"/>
        </w:rPr>
        <w:br/>
        <w:t>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312"/>
        <w:gridCol w:w="2069"/>
        <w:gridCol w:w="3335"/>
        <w:gridCol w:w="1560"/>
      </w:tblGrid>
      <w:tr w:rsidR="00D96DED" w:rsidRPr="0031081D" w:rsidTr="007B3D6A">
        <w:tc>
          <w:tcPr>
            <w:tcW w:w="0" w:type="auto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принятия</w:t>
            </w:r>
          </w:p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D96DED" w:rsidRPr="0031081D" w:rsidTr="007B3D6A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D96DED" w:rsidRPr="0031081D" w:rsidTr="007B3D6A">
        <w:trPr>
          <w:trHeight w:val="333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ED" w:rsidRPr="0031081D" w:rsidRDefault="00D96DED" w:rsidP="007B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Прилагающие документы:</w:t>
      </w:r>
    </w:p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документа, удостоверяющего личность родителя (законного представителя) ребенка_______________________________________________________________________</w:t>
      </w:r>
    </w:p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документа, удостоверяющего личность обучающегося___________________________</w:t>
      </w:r>
    </w:p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аттестат об основном общем образовании ___________________________________________</w:t>
      </w:r>
    </w:p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документ, содержащий информацию о результатах государственной итоговой аттестации </w:t>
      </w:r>
      <w:proofErr w:type="gramStart"/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которые будут изучаться на углубленном уровне </w:t>
      </w:r>
    </w:p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D96DED" w:rsidRPr="0031081D" w:rsidRDefault="00D96DED" w:rsidP="00D9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иные документы ________________________________________________________________</w:t>
      </w:r>
    </w:p>
    <w:p w:rsidR="00D96DED" w:rsidRPr="0031081D" w:rsidRDefault="00D96DED" w:rsidP="00D9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96DED" w:rsidRPr="0031081D" w:rsidRDefault="00D96DED" w:rsidP="00D9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DED" w:rsidRPr="0031081D" w:rsidRDefault="00D96DED" w:rsidP="00D9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 20_____г.</w:t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</w:t>
      </w:r>
    </w:p>
    <w:p w:rsidR="00D96DED" w:rsidRDefault="00D96DED" w:rsidP="00D96DED"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(дата сдачи документов)</w:t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 w:rsidRPr="0031081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 xml:space="preserve">                                                   (подпись Заявителя)</w:t>
      </w: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96DED" w:rsidRDefault="00D96DED" w:rsidP="00D96DED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7AB9" w:rsidRDefault="00DF7AB9"/>
    <w:sectPr w:rsidR="00DF7AB9" w:rsidSect="00DF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EC0"/>
    <w:multiLevelType w:val="hybridMultilevel"/>
    <w:tmpl w:val="F3B4DC2C"/>
    <w:lvl w:ilvl="0" w:tplc="ED544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3"/>
  <w:proofState w:spelling="clean" w:grammar="clean"/>
  <w:defaultTabStop w:val="708"/>
  <w:characterSpacingControl w:val="doNotCompress"/>
  <w:compat/>
  <w:rsids>
    <w:rsidRoot w:val="00D96DED"/>
    <w:rsid w:val="00D96DED"/>
    <w:rsid w:val="00D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6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9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15C8D78AA5F1EF8636F88E7A72308BC8CB8DFD553DEC14BA9689BF643D1D8A951E0A0A8B3B30BDF21685DA685CAX8XEL" TargetMode="External"/><Relationship Id="rId5" Type="http://schemas.openxmlformats.org/officeDocument/2006/relationships/hyperlink" Target="consultantplus://offline/ref=A3479B200D15E24B98C2D686238A0E538D7BFD531BFB6831D7B6A17457EC8AED9F95558B820FAD6998FD168298F708B3E0E3BEB911C32162X4X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2024-03-21T08:09:00Z</dcterms:created>
  <dcterms:modified xsi:type="dcterms:W3CDTF">2024-03-21T08:09:00Z</dcterms:modified>
</cp:coreProperties>
</file>